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6" w:rsidRPr="00443A1F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sz w:val="20"/>
          <w:szCs w:val="24"/>
        </w:rPr>
        <w:t> </w:t>
      </w: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Правила </w:t>
      </w:r>
    </w:p>
    <w:p w:rsidR="00A95DC7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поведения учащихся </w:t>
      </w:r>
    </w:p>
    <w:p w:rsidR="00256405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>в школьной столовой</w:t>
      </w:r>
    </w:p>
    <w:p w:rsidR="00D10207" w:rsidRPr="00443A1F" w:rsidRDefault="00D1020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>
        <w:rPr>
          <w:rFonts w:ascii="Bookman Old Style" w:eastAsia="Times New Roman" w:hAnsi="Bookman Old Style" w:cs="Times New Roman"/>
          <w:b/>
          <w:bCs/>
          <w:noProof/>
          <w:color w:val="C00000"/>
          <w:sz w:val="40"/>
          <w:szCs w:val="36"/>
        </w:rPr>
        <w:drawing>
          <wp:inline distT="0" distB="0" distL="0" distR="0">
            <wp:extent cx="3720256" cy="4073445"/>
            <wp:effectExtent l="19050" t="0" r="0" b="0"/>
            <wp:docPr id="2" name="Рисунок 1" descr="C:\Users\GT\Downloads\1508669020_slay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ownloads\1508669020_slayd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376" t="5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86" cy="40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A6" w:rsidRDefault="008437A6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Default="00256405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</w:p>
    <w:p w:rsidR="005402EF" w:rsidRDefault="005402EF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Pr="00443A1F" w:rsidRDefault="008B545D" w:rsidP="00100F0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</w:t>
      </w:r>
      <w:r w:rsidR="007B5307"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256405" w:rsidRPr="00443A1F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>Учащиеся должны:</w:t>
      </w:r>
    </w:p>
    <w:p w:rsidR="00100F0D" w:rsidRPr="005402EF" w:rsidRDefault="00100F0D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мыть руки перед едой;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вести себя спокойно;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принимать пищу сидя, разговаривать во время еды следует негромко, чтобы не беспокоить тех, кто ест по соседству;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убирать за собой грязную посуду после принятия пищи;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бережно относиться к имуществу школьной столовой;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уважительно относиться к работникам столовой.</w:t>
      </w:r>
    </w:p>
    <w:p w:rsidR="00FF1AF3" w:rsidRDefault="007B5307" w:rsidP="00100F0D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</w:t>
      </w:r>
    </w:p>
    <w:p w:rsidR="00256405" w:rsidRPr="00443A1F" w:rsidRDefault="00256405" w:rsidP="00100F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</w:pPr>
      <w:r w:rsidRPr="00443A1F"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  <w:t>Учащимся запрещается:</w:t>
      </w:r>
    </w:p>
    <w:p w:rsidR="00100F0D" w:rsidRPr="008B545D" w:rsidRDefault="00100F0D" w:rsidP="0010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приходить в столовую в верхней одежде;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бегать по обеденному залу;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выносить из зала посуду</w:t>
      </w:r>
      <w:r w:rsidR="00A35CD8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 и пищу</w:t>
      </w: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;</w:t>
      </w:r>
    </w:p>
    <w:sectPr w:rsidR="00256405" w:rsidRPr="005402EF" w:rsidSect="00AB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4AE"/>
    <w:multiLevelType w:val="hybridMultilevel"/>
    <w:tmpl w:val="FAECF0C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E8B084E"/>
    <w:multiLevelType w:val="hybridMultilevel"/>
    <w:tmpl w:val="B728FE2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05"/>
    <w:rsid w:val="00100F0D"/>
    <w:rsid w:val="0011341F"/>
    <w:rsid w:val="00256405"/>
    <w:rsid w:val="00443A1F"/>
    <w:rsid w:val="004A2138"/>
    <w:rsid w:val="004B0E37"/>
    <w:rsid w:val="005402EF"/>
    <w:rsid w:val="005A0DA0"/>
    <w:rsid w:val="006763B5"/>
    <w:rsid w:val="00747C97"/>
    <w:rsid w:val="007B5307"/>
    <w:rsid w:val="007D60FE"/>
    <w:rsid w:val="007E00A6"/>
    <w:rsid w:val="008437A6"/>
    <w:rsid w:val="008B1D07"/>
    <w:rsid w:val="008B545D"/>
    <w:rsid w:val="009868B8"/>
    <w:rsid w:val="00A35CD8"/>
    <w:rsid w:val="00A95DC7"/>
    <w:rsid w:val="00AB066A"/>
    <w:rsid w:val="00B83022"/>
    <w:rsid w:val="00BC5F1F"/>
    <w:rsid w:val="00D10207"/>
    <w:rsid w:val="00E15A83"/>
    <w:rsid w:val="00E51A93"/>
    <w:rsid w:val="00F312E5"/>
    <w:rsid w:val="00FB6CFF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GT</cp:lastModifiedBy>
  <cp:revision>6</cp:revision>
  <dcterms:created xsi:type="dcterms:W3CDTF">2019-04-11T07:41:00Z</dcterms:created>
  <dcterms:modified xsi:type="dcterms:W3CDTF">2019-05-15T13:46:00Z</dcterms:modified>
</cp:coreProperties>
</file>